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3F8" w14:textId="1E8FDDDA" w:rsidR="00AC6179" w:rsidRPr="005F6509" w:rsidRDefault="002C71D1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548E980" wp14:editId="7F9CFB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6875" cy="1000125"/>
            <wp:effectExtent l="0" t="0" r="9525" b="952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A427" w14:textId="4E2C293C" w:rsidR="002C71D1" w:rsidRPr="005F6509" w:rsidRDefault="002C71D1" w:rsidP="002C71D1">
      <w:pPr>
        <w:rPr>
          <w:rFonts w:ascii="Open Sans" w:hAnsi="Open Sans" w:cs="Open Sans"/>
        </w:rPr>
      </w:pPr>
    </w:p>
    <w:p w14:paraId="0F36BE10" w14:textId="4226286E" w:rsidR="002C71D1" w:rsidRPr="005F6509" w:rsidRDefault="002C71D1" w:rsidP="002C71D1">
      <w:pPr>
        <w:rPr>
          <w:rFonts w:ascii="Open Sans" w:hAnsi="Open Sans" w:cs="Open Sans"/>
        </w:rPr>
      </w:pPr>
    </w:p>
    <w:p w14:paraId="4CE9DBC7" w14:textId="42A136A3" w:rsidR="002C71D1" w:rsidRPr="005F6509" w:rsidRDefault="002C71D1" w:rsidP="002C71D1">
      <w:pPr>
        <w:rPr>
          <w:rFonts w:ascii="Open Sans" w:hAnsi="Open Sans" w:cs="Open Sans"/>
        </w:rPr>
      </w:pPr>
    </w:p>
    <w:p w14:paraId="28A9271A" w14:textId="4FA30C3C" w:rsidR="002C71D1" w:rsidRPr="005F6509" w:rsidRDefault="002C71D1" w:rsidP="002C71D1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5F6509">
        <w:rPr>
          <w:rFonts w:ascii="Open Sans" w:hAnsi="Open Sans" w:cs="Open Sans"/>
          <w:b/>
          <w:bCs/>
          <w:sz w:val="40"/>
          <w:szCs w:val="40"/>
        </w:rPr>
        <w:t xml:space="preserve">Worksheet for </w:t>
      </w:r>
      <w:r w:rsidR="00EB3D89" w:rsidRPr="005F6509">
        <w:rPr>
          <w:rFonts w:ascii="Open Sans" w:hAnsi="Open Sans" w:cs="Open Sans"/>
          <w:b/>
          <w:bCs/>
          <w:sz w:val="40"/>
          <w:szCs w:val="40"/>
        </w:rPr>
        <w:t xml:space="preserve">Webinar </w:t>
      </w:r>
    </w:p>
    <w:p w14:paraId="3D193DE7" w14:textId="2BC0B534" w:rsidR="00EB3D89" w:rsidRPr="005F6509" w:rsidRDefault="00EB3D89" w:rsidP="003C7DE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5F6509">
        <w:rPr>
          <w:rFonts w:ascii="Open Sans" w:hAnsi="Open Sans" w:cs="Open Sans"/>
          <w:b/>
          <w:bCs/>
          <w:sz w:val="28"/>
          <w:szCs w:val="28"/>
        </w:rPr>
        <w:t>“</w:t>
      </w:r>
      <w:r w:rsidR="003C7DEB" w:rsidRPr="005F6509">
        <w:rPr>
          <w:rFonts w:ascii="Open Sans" w:hAnsi="Open Sans" w:cs="Open Sans"/>
          <w:b/>
          <w:bCs/>
          <w:sz w:val="28"/>
          <w:szCs w:val="28"/>
        </w:rPr>
        <w:t xml:space="preserve">Virtual Internship! Explore the </w:t>
      </w:r>
      <w:r w:rsidR="008D5159" w:rsidRPr="005F6509">
        <w:rPr>
          <w:rFonts w:ascii="Open Sans" w:hAnsi="Open Sans" w:cs="Open Sans"/>
          <w:b/>
          <w:bCs/>
          <w:sz w:val="28"/>
          <w:szCs w:val="28"/>
        </w:rPr>
        <w:t xml:space="preserve">World </w:t>
      </w:r>
      <w:r w:rsidR="00C202DD" w:rsidRPr="005F6509">
        <w:rPr>
          <w:rFonts w:ascii="Open Sans" w:hAnsi="Open Sans" w:cs="Open Sans"/>
          <w:b/>
          <w:bCs/>
          <w:sz w:val="28"/>
          <w:szCs w:val="28"/>
        </w:rPr>
        <w:t xml:space="preserve">of </w:t>
      </w:r>
      <w:r w:rsidR="0078649E">
        <w:rPr>
          <w:rFonts w:ascii="Open Sans" w:hAnsi="Open Sans" w:cs="Open Sans"/>
          <w:b/>
          <w:bCs/>
          <w:sz w:val="28"/>
          <w:szCs w:val="28"/>
        </w:rPr>
        <w:t>the Trades</w:t>
      </w:r>
      <w:r w:rsidRPr="005F6509">
        <w:rPr>
          <w:rFonts w:ascii="Open Sans" w:hAnsi="Open Sans" w:cs="Open Sans"/>
          <w:b/>
          <w:bCs/>
          <w:sz w:val="28"/>
          <w:szCs w:val="28"/>
        </w:rPr>
        <w:t>”</w:t>
      </w:r>
    </w:p>
    <w:p w14:paraId="7C73B7B3" w14:textId="7E5B42C3" w:rsidR="009D5305" w:rsidRPr="005F6509" w:rsidRDefault="009D5305" w:rsidP="009D5305">
      <w:pPr>
        <w:rPr>
          <w:rFonts w:ascii="Open Sans" w:hAnsi="Open Sans" w:cs="Open Sans"/>
          <w:b/>
          <w:bCs/>
          <w:sz w:val="24"/>
          <w:szCs w:val="24"/>
        </w:rPr>
      </w:pPr>
    </w:p>
    <w:p w14:paraId="57FF450D" w14:textId="77777777" w:rsidR="00BB00D3" w:rsidRDefault="00D245E2" w:rsidP="0078649E">
      <w:r w:rsidRPr="005F6509">
        <w:rPr>
          <w:rFonts w:ascii="Open Sans" w:hAnsi="Open Sans" w:cs="Open Sans"/>
        </w:rPr>
        <w:t>1. Before the webinar,</w:t>
      </w:r>
      <w:r w:rsidR="00B56D1B">
        <w:rPr>
          <w:rFonts w:ascii="Open Sans" w:hAnsi="Open Sans" w:cs="Open Sans"/>
        </w:rPr>
        <w:t xml:space="preserve"> explore the </w:t>
      </w:r>
      <w:r w:rsidR="0078649E">
        <w:rPr>
          <w:rFonts w:ascii="Open Sans" w:hAnsi="Open Sans" w:cs="Open Sans"/>
        </w:rPr>
        <w:t>world of our guest, Nichole Shanks from ACE Electric.</w:t>
      </w:r>
      <w:r w:rsidR="00D81AA6">
        <w:t xml:space="preserve"> </w:t>
      </w:r>
    </w:p>
    <w:p w14:paraId="14848006" w14:textId="23D9E845" w:rsidR="0078649E" w:rsidRPr="00C50B98" w:rsidRDefault="00C50B98" w:rsidP="0078649E">
      <w:pPr>
        <w:rPr>
          <w:rFonts w:ascii="Open Sans" w:hAnsi="Open Sans" w:cs="Open Sans"/>
          <w:b/>
          <w:bCs/>
        </w:rPr>
      </w:pPr>
      <w:hyperlink r:id="rId8" w:history="1">
        <w:r w:rsidR="00D81AA6" w:rsidRPr="00C50B98">
          <w:rPr>
            <w:rStyle w:val="Hyperlink"/>
            <w:rFonts w:ascii="Open Sans" w:hAnsi="Open Sans" w:cs="Open Sans"/>
          </w:rPr>
          <w:t>Visit the company’s Projects page</w:t>
        </w:r>
      </w:hyperlink>
      <w:r w:rsidR="00D81AA6" w:rsidRPr="00C50B98">
        <w:rPr>
          <w:rFonts w:ascii="Open Sans" w:hAnsi="Open Sans" w:cs="Open Sans"/>
        </w:rPr>
        <w:t xml:space="preserve"> and, in particular, learn about the electrical contracting work </w:t>
      </w:r>
      <w:r w:rsidR="00BB00D3" w:rsidRPr="00C50B98">
        <w:rPr>
          <w:rFonts w:ascii="Open Sans" w:hAnsi="Open Sans" w:cs="Open Sans"/>
        </w:rPr>
        <w:t xml:space="preserve">the team completed for the </w:t>
      </w:r>
      <w:hyperlink r:id="rId9" w:history="1">
        <w:r w:rsidR="00BB00D3" w:rsidRPr="0052053B">
          <w:rPr>
            <w:rStyle w:val="Hyperlink"/>
            <w:rFonts w:ascii="Open Sans" w:hAnsi="Open Sans" w:cs="Open Sans"/>
          </w:rPr>
          <w:t xml:space="preserve">Technology and Marine </w:t>
        </w:r>
        <w:r w:rsidRPr="0052053B">
          <w:rPr>
            <w:rStyle w:val="Hyperlink"/>
            <w:rFonts w:ascii="Open Sans" w:hAnsi="Open Sans" w:cs="Open Sans"/>
          </w:rPr>
          <w:t>Science Buildings at Savannah State in Georgia</w:t>
        </w:r>
      </w:hyperlink>
      <w:r w:rsidRPr="00C50B98">
        <w:rPr>
          <w:rFonts w:ascii="Open Sans" w:hAnsi="Open Sans" w:cs="Open Sans"/>
        </w:rPr>
        <w:t>.</w:t>
      </w:r>
    </w:p>
    <w:p w14:paraId="073C1788" w14:textId="5F3A041E" w:rsidR="00D245E2" w:rsidRDefault="005F1B8B" w:rsidP="00D245E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What questions do you have about </w:t>
      </w:r>
      <w:r w:rsidR="0052053B">
        <w:rPr>
          <w:rFonts w:ascii="Open Sans" w:hAnsi="Open Sans" w:cs="Open Sans"/>
        </w:rPr>
        <w:t>the projects ACE Electric completes?</w:t>
      </w:r>
      <w:r w:rsidR="001C199A">
        <w:rPr>
          <w:rFonts w:ascii="Open Sans" w:hAnsi="Open Sans" w:cs="Open Sans"/>
        </w:rPr>
        <w:t xml:space="preserve"> What interests you?</w:t>
      </w:r>
    </w:p>
    <w:p w14:paraId="64164391" w14:textId="77777777" w:rsidR="0052053B" w:rsidRPr="005F6509" w:rsidRDefault="0052053B" w:rsidP="00D245E2">
      <w:pPr>
        <w:rPr>
          <w:rFonts w:ascii="Open Sans" w:hAnsi="Open Sans" w:cs="Open Sans"/>
        </w:rPr>
      </w:pPr>
    </w:p>
    <w:p w14:paraId="275F5ECD" w14:textId="49E195EE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2. During the webinar, what is one interesting fact you learned about </w:t>
      </w:r>
      <w:r w:rsidR="0052053B">
        <w:rPr>
          <w:rFonts w:ascii="Open Sans" w:hAnsi="Open Sans" w:cs="Open Sans"/>
        </w:rPr>
        <w:t>Ms. Shanks?</w:t>
      </w:r>
      <w:r w:rsidRPr="005F6509">
        <w:rPr>
          <w:rFonts w:ascii="Open Sans" w:hAnsi="Open Sans" w:cs="Open Sans"/>
        </w:rPr>
        <w:t xml:space="preserve"> Why did the fact stand out to you?</w:t>
      </w:r>
    </w:p>
    <w:p w14:paraId="10C4A04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6244F03F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09C18CC9" w14:textId="5B8CE65E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3. If you want to explore careers </w:t>
      </w:r>
      <w:r w:rsidR="00F82996">
        <w:rPr>
          <w:rFonts w:ascii="Open Sans" w:hAnsi="Open Sans" w:cs="Open Sans"/>
        </w:rPr>
        <w:t xml:space="preserve">in </w:t>
      </w:r>
      <w:r w:rsidR="0052053B">
        <w:rPr>
          <w:rFonts w:ascii="Open Sans" w:hAnsi="Open Sans" w:cs="Open Sans"/>
        </w:rPr>
        <w:t>the trades</w:t>
      </w:r>
      <w:r w:rsidRPr="005F6509">
        <w:rPr>
          <w:rFonts w:ascii="Open Sans" w:hAnsi="Open Sans" w:cs="Open Sans"/>
        </w:rPr>
        <w:t xml:space="preserve">, what did </w:t>
      </w:r>
      <w:r w:rsidR="0052053B">
        <w:rPr>
          <w:rFonts w:ascii="Open Sans" w:hAnsi="Open Sans" w:cs="Open Sans"/>
        </w:rPr>
        <w:t>Ms. Shanks</w:t>
      </w:r>
      <w:r w:rsidR="00BE21CB"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recommend you do now as a student?</w:t>
      </w:r>
    </w:p>
    <w:p w14:paraId="6142C41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5968EA90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28FB721A" w14:textId="294D00EC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4. If you wrote a thank-you note to </w:t>
      </w:r>
      <w:r w:rsidR="0052053B">
        <w:rPr>
          <w:rFonts w:ascii="Open Sans" w:hAnsi="Open Sans" w:cs="Open Sans"/>
        </w:rPr>
        <w:t>Ms. Shanks</w:t>
      </w:r>
      <w:r w:rsidRPr="005F6509">
        <w:rPr>
          <w:rFonts w:ascii="Open Sans" w:hAnsi="Open Sans" w:cs="Open Sans"/>
        </w:rPr>
        <w:t xml:space="preserve">, what piece of advice would you include that </w:t>
      </w:r>
      <w:r w:rsidR="0052053B">
        <w:rPr>
          <w:rFonts w:ascii="Open Sans" w:hAnsi="Open Sans" w:cs="Open Sans"/>
        </w:rPr>
        <w:t>she</w:t>
      </w:r>
      <w:r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shared during the webinar?</w:t>
      </w:r>
    </w:p>
    <w:p w14:paraId="3E9B7715" w14:textId="77777777" w:rsidR="009D5305" w:rsidRPr="005F6509" w:rsidRDefault="009D5305" w:rsidP="00D245E2">
      <w:pPr>
        <w:rPr>
          <w:rFonts w:ascii="Open Sans" w:hAnsi="Open Sans" w:cs="Open Sans"/>
        </w:rPr>
      </w:pPr>
    </w:p>
    <w:sectPr w:rsidR="009D5305" w:rsidRPr="005F65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AFAA" w14:textId="77777777" w:rsidR="00C92B25" w:rsidRDefault="00C92B25" w:rsidP="00782E21">
      <w:pPr>
        <w:spacing w:after="0" w:line="240" w:lineRule="auto"/>
      </w:pPr>
      <w:r>
        <w:separator/>
      </w:r>
    </w:p>
  </w:endnote>
  <w:endnote w:type="continuationSeparator" w:id="0">
    <w:p w14:paraId="6972A34B" w14:textId="77777777" w:rsidR="00C92B25" w:rsidRDefault="00C92B25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04ACA844" w:rsidR="00782E21" w:rsidRDefault="00782E21">
    <w:pPr>
      <w:pStyle w:val="Footer"/>
    </w:pPr>
    <w:r>
      <w:t>© 202</w:t>
    </w:r>
    <w:r w:rsidR="00317926">
      <w:t xml:space="preserve">1 </w:t>
    </w:r>
    <w:r>
      <w:t>Rubin</w:t>
    </w:r>
    <w:r>
      <w:tab/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47F0" w14:textId="77777777" w:rsidR="00C92B25" w:rsidRDefault="00C92B25" w:rsidP="00782E21">
      <w:pPr>
        <w:spacing w:after="0" w:line="240" w:lineRule="auto"/>
      </w:pPr>
      <w:r>
        <w:separator/>
      </w:r>
    </w:p>
  </w:footnote>
  <w:footnote w:type="continuationSeparator" w:id="0">
    <w:p w14:paraId="7F47EBB1" w14:textId="77777777" w:rsidR="00C92B25" w:rsidRDefault="00C92B25" w:rsidP="0078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51E4B"/>
    <w:rsid w:val="00065C93"/>
    <w:rsid w:val="0009352F"/>
    <w:rsid w:val="000C5F91"/>
    <w:rsid w:val="00107084"/>
    <w:rsid w:val="001A60F0"/>
    <w:rsid w:val="001C199A"/>
    <w:rsid w:val="001D018E"/>
    <w:rsid w:val="002245BC"/>
    <w:rsid w:val="00240737"/>
    <w:rsid w:val="00250F43"/>
    <w:rsid w:val="0027581D"/>
    <w:rsid w:val="00276219"/>
    <w:rsid w:val="00297AD3"/>
    <w:rsid w:val="002B2007"/>
    <w:rsid w:val="002B49F8"/>
    <w:rsid w:val="002C71D1"/>
    <w:rsid w:val="002E4204"/>
    <w:rsid w:val="002F516A"/>
    <w:rsid w:val="00317926"/>
    <w:rsid w:val="00334992"/>
    <w:rsid w:val="003424F4"/>
    <w:rsid w:val="00367919"/>
    <w:rsid w:val="00377895"/>
    <w:rsid w:val="003825A1"/>
    <w:rsid w:val="003846F3"/>
    <w:rsid w:val="00391C91"/>
    <w:rsid w:val="003A28DB"/>
    <w:rsid w:val="003C6CFD"/>
    <w:rsid w:val="003C7DEB"/>
    <w:rsid w:val="003D37F7"/>
    <w:rsid w:val="003E35E2"/>
    <w:rsid w:val="003F5219"/>
    <w:rsid w:val="003F5F69"/>
    <w:rsid w:val="003F6F30"/>
    <w:rsid w:val="004051A4"/>
    <w:rsid w:val="00443C08"/>
    <w:rsid w:val="00471D63"/>
    <w:rsid w:val="004925DB"/>
    <w:rsid w:val="00493D81"/>
    <w:rsid w:val="004D40F7"/>
    <w:rsid w:val="004D6BDE"/>
    <w:rsid w:val="0052053B"/>
    <w:rsid w:val="00542F86"/>
    <w:rsid w:val="005522F0"/>
    <w:rsid w:val="00554536"/>
    <w:rsid w:val="00595A07"/>
    <w:rsid w:val="005A24AA"/>
    <w:rsid w:val="005A6202"/>
    <w:rsid w:val="005D76B1"/>
    <w:rsid w:val="005E62DB"/>
    <w:rsid w:val="005F1B8B"/>
    <w:rsid w:val="005F6509"/>
    <w:rsid w:val="00613F8E"/>
    <w:rsid w:val="0064613C"/>
    <w:rsid w:val="00667C1B"/>
    <w:rsid w:val="00671CC6"/>
    <w:rsid w:val="00683752"/>
    <w:rsid w:val="00685F81"/>
    <w:rsid w:val="006D6862"/>
    <w:rsid w:val="006F0A7B"/>
    <w:rsid w:val="00721A93"/>
    <w:rsid w:val="00741EA0"/>
    <w:rsid w:val="00782E21"/>
    <w:rsid w:val="0078649E"/>
    <w:rsid w:val="00794FB7"/>
    <w:rsid w:val="0079566E"/>
    <w:rsid w:val="007C7A44"/>
    <w:rsid w:val="007E3FCE"/>
    <w:rsid w:val="007F64D9"/>
    <w:rsid w:val="00801AD4"/>
    <w:rsid w:val="00822F36"/>
    <w:rsid w:val="008D5159"/>
    <w:rsid w:val="008E20C0"/>
    <w:rsid w:val="0090221C"/>
    <w:rsid w:val="00902AA0"/>
    <w:rsid w:val="0090461B"/>
    <w:rsid w:val="00942CFB"/>
    <w:rsid w:val="00954DDE"/>
    <w:rsid w:val="009A0BF7"/>
    <w:rsid w:val="009B1BF8"/>
    <w:rsid w:val="009B3DC8"/>
    <w:rsid w:val="009D0D0E"/>
    <w:rsid w:val="009D5305"/>
    <w:rsid w:val="009E59C6"/>
    <w:rsid w:val="00A445CA"/>
    <w:rsid w:val="00A46201"/>
    <w:rsid w:val="00A47208"/>
    <w:rsid w:val="00AB3709"/>
    <w:rsid w:val="00B13ECD"/>
    <w:rsid w:val="00B55FBF"/>
    <w:rsid w:val="00B56D1B"/>
    <w:rsid w:val="00B75BB8"/>
    <w:rsid w:val="00BA7A32"/>
    <w:rsid w:val="00BB00D3"/>
    <w:rsid w:val="00BC3141"/>
    <w:rsid w:val="00BD18C8"/>
    <w:rsid w:val="00BD35EB"/>
    <w:rsid w:val="00BE21CB"/>
    <w:rsid w:val="00C03553"/>
    <w:rsid w:val="00C202DD"/>
    <w:rsid w:val="00C3161D"/>
    <w:rsid w:val="00C50B98"/>
    <w:rsid w:val="00C710CB"/>
    <w:rsid w:val="00C80DD5"/>
    <w:rsid w:val="00C86915"/>
    <w:rsid w:val="00C92B25"/>
    <w:rsid w:val="00CF12BE"/>
    <w:rsid w:val="00CF7A7A"/>
    <w:rsid w:val="00D07414"/>
    <w:rsid w:val="00D245E2"/>
    <w:rsid w:val="00D40D1B"/>
    <w:rsid w:val="00D715FC"/>
    <w:rsid w:val="00D81AA6"/>
    <w:rsid w:val="00DA79BB"/>
    <w:rsid w:val="00DB05EB"/>
    <w:rsid w:val="00DB61A3"/>
    <w:rsid w:val="00DC0CA5"/>
    <w:rsid w:val="00DD40F1"/>
    <w:rsid w:val="00DE12D4"/>
    <w:rsid w:val="00DE5745"/>
    <w:rsid w:val="00E16FC2"/>
    <w:rsid w:val="00E17FF4"/>
    <w:rsid w:val="00E32C76"/>
    <w:rsid w:val="00E42BC9"/>
    <w:rsid w:val="00E45759"/>
    <w:rsid w:val="00E66E7C"/>
    <w:rsid w:val="00E7007A"/>
    <w:rsid w:val="00E7071F"/>
    <w:rsid w:val="00E823EA"/>
    <w:rsid w:val="00EB3D89"/>
    <w:rsid w:val="00EB6925"/>
    <w:rsid w:val="00EF0D44"/>
    <w:rsid w:val="00F6780E"/>
    <w:rsid w:val="00F771DC"/>
    <w:rsid w:val="00F82996"/>
    <w:rsid w:val="00F85ABC"/>
    <w:rsid w:val="00FB23A5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electric.net/projec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eelectric.net/projects/savannah-state-university-science-technology-and-marine-science-build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8</cp:revision>
  <cp:lastPrinted>2021-01-13T13:57:00Z</cp:lastPrinted>
  <dcterms:created xsi:type="dcterms:W3CDTF">2021-08-15T23:39:00Z</dcterms:created>
  <dcterms:modified xsi:type="dcterms:W3CDTF">2021-08-15T23:43:00Z</dcterms:modified>
</cp:coreProperties>
</file>